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23" w:rsidRPr="008A587B" w:rsidRDefault="00DF0423" w:rsidP="00DF0423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DF0423" w:rsidRPr="008A587B" w:rsidRDefault="00DF0423" w:rsidP="00DF0423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 xml:space="preserve">об обращениях граждан, поступивших в Администрацию сельского поселения  </w:t>
      </w:r>
      <w:r>
        <w:rPr>
          <w:b/>
          <w:sz w:val="24"/>
          <w:szCs w:val="24"/>
        </w:rPr>
        <w:t>Петропавловский сельсовет</w:t>
      </w:r>
      <w:r w:rsidRPr="008A587B">
        <w:rPr>
          <w:b/>
          <w:sz w:val="24"/>
          <w:szCs w:val="24"/>
        </w:rPr>
        <w:t xml:space="preserve">  за </w:t>
      </w:r>
      <w:r>
        <w:rPr>
          <w:b/>
          <w:sz w:val="24"/>
          <w:szCs w:val="24"/>
        </w:rPr>
        <w:t>1 полугодие 201</w:t>
      </w:r>
      <w:r w:rsidR="00F7190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:rsidR="00DF0423" w:rsidRDefault="00DF0423" w:rsidP="00DF0423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DF0423" w:rsidTr="004B33AB">
        <w:trPr>
          <w:cantSplit/>
          <w:trHeight w:val="875"/>
        </w:trPr>
        <w:tc>
          <w:tcPr>
            <w:tcW w:w="523" w:type="dxa"/>
          </w:tcPr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6041" w:type="dxa"/>
          </w:tcPr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DF0423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DF0423" w:rsidRPr="002D3C3B" w:rsidTr="004B33AB">
        <w:trPr>
          <w:cantSplit/>
          <w:trHeight w:val="21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F7190C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464</w:t>
            </w:r>
          </w:p>
        </w:tc>
      </w:tr>
      <w:tr w:rsidR="00DF0423" w:rsidRPr="002D3C3B" w:rsidTr="004B33AB">
        <w:trPr>
          <w:cantSplit/>
          <w:trHeight w:val="2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F7190C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461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</w:t>
            </w:r>
            <w:proofErr w:type="gramStart"/>
            <w:r w:rsidRPr="002D3C3B">
              <w:rPr>
                <w:sz w:val="24"/>
                <w:szCs w:val="24"/>
              </w:rPr>
              <w:t>и(</w:t>
            </w:r>
            <w:proofErr w:type="gramEnd"/>
            <w:r w:rsidRPr="002D3C3B">
              <w:rPr>
                <w:sz w:val="24"/>
                <w:szCs w:val="24"/>
              </w:rPr>
              <w:t>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3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F0423" w:rsidRPr="002D3C3B" w:rsidTr="004B33AB">
        <w:trPr>
          <w:cantSplit/>
          <w:trHeight w:val="328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8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464</w:t>
            </w:r>
          </w:p>
        </w:tc>
      </w:tr>
      <w:tr w:rsidR="00DF0423" w:rsidRPr="002D3C3B" w:rsidTr="004B33AB">
        <w:trPr>
          <w:cantSplit/>
          <w:trHeight w:val="60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887830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887830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8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3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0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63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Всего</w:t>
            </w:r>
            <w:r w:rsidRPr="002D3C3B">
              <w:rPr>
                <w:sz w:val="24"/>
                <w:szCs w:val="24"/>
              </w:rPr>
              <w:t xml:space="preserve"> принято  граждан на  личном приеме, </w:t>
            </w:r>
            <w:r w:rsidRPr="002D3C3B">
              <w:rPr>
                <w:b/>
                <w:sz w:val="24"/>
                <w:szCs w:val="24"/>
              </w:rPr>
              <w:t>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DF0423" w:rsidRPr="002D3C3B" w:rsidTr="004B33AB">
        <w:trPr>
          <w:cantSplit/>
          <w:trHeight w:val="30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главой 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DF0423" w:rsidRPr="002D3C3B" w:rsidTr="004B33AB">
        <w:trPr>
          <w:cantSplit/>
          <w:trHeight w:val="51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при  выезде  информационных  групп (всеми руководителями)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8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8</w:t>
            </w:r>
          </w:p>
        </w:tc>
        <w:tc>
          <w:tcPr>
            <w:tcW w:w="6041" w:type="dxa"/>
          </w:tcPr>
          <w:p w:rsidR="00DF0423" w:rsidRPr="00CF1E44" w:rsidRDefault="00DF0423" w:rsidP="004B33A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pStyle w:val="a5"/>
            </w:pPr>
            <w:r>
              <w:t xml:space="preserve">по жилищным вопросам (постановка на учет в качестве </w:t>
            </w:r>
            <w:proofErr w:type="gramStart"/>
            <w:r>
              <w:t>нуждающихся</w:t>
            </w:r>
            <w:proofErr w:type="gramEnd"/>
            <w:r>
              <w:t xml:space="preserve"> в улучшение ЖБУ) 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40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по оформлению субсидий на оплату ком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слуг  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40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по оформлению пособий в отделе соц</w:t>
            </w:r>
            <w:proofErr w:type="gramStart"/>
            <w:r>
              <w:t>.з</w:t>
            </w:r>
            <w:proofErr w:type="gramEnd"/>
            <w:r>
              <w:t xml:space="preserve">ащиты населения  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74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</w:p>
        </w:tc>
      </w:tr>
      <w:tr w:rsidR="00DF0423" w:rsidRPr="002D3C3B" w:rsidTr="004B33AB">
        <w:trPr>
          <w:cantSplit/>
          <w:trHeight w:val="8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и справок о реализации продукции в личных подсобных хозяйствах граждан для предоставления в </w:t>
            </w:r>
            <w:proofErr w:type="spellStart"/>
            <w:r>
              <w:t>Россельхозбанк</w:t>
            </w:r>
            <w:proofErr w:type="spellEnd"/>
            <w:r>
              <w:t xml:space="preserve">     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DF0423" w:rsidRPr="002D3C3B" w:rsidTr="004B33AB">
        <w:trPr>
          <w:cantSplit/>
          <w:trHeight w:val="54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 w:rsidRPr="001C33C4">
              <w:t>о выдаче</w:t>
            </w:r>
            <w:r>
              <w:t xml:space="preserve"> справок для реализации скота в ЛПХ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7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1C33C4" w:rsidRDefault="00DF0423" w:rsidP="004B33AB">
            <w:pPr>
              <w:pStyle w:val="a5"/>
            </w:pPr>
            <w:r>
              <w:t xml:space="preserve">о регистрации и снятия с регистрации по месту жительства и пребывания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о предоставление сенокосных угодий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предоставление справок  семьям умерших  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21</w:t>
            </w:r>
          </w:p>
        </w:tc>
      </w:tr>
      <w:tr w:rsidR="00DF0423" w:rsidRPr="002D3C3B" w:rsidTr="004B33AB">
        <w:trPr>
          <w:cantSplit/>
          <w:trHeight w:val="7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о предоставлении земельных участков для ведения ЛПХ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8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постановке и снятие с воинского учета 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13</w:t>
            </w: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17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4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21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D3C3B">
              <w:rPr>
                <w:sz w:val="24"/>
                <w:szCs w:val="24"/>
              </w:rPr>
              <w:t>лагоустройств</w:t>
            </w:r>
            <w:r>
              <w:rPr>
                <w:sz w:val="24"/>
                <w:szCs w:val="24"/>
              </w:rPr>
              <w:t>о</w:t>
            </w:r>
            <w:r w:rsidRPr="002D3C3B">
              <w:rPr>
                <w:sz w:val="24"/>
                <w:szCs w:val="24"/>
              </w:rPr>
              <w:t xml:space="preserve"> </w:t>
            </w:r>
          </w:p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DF0423" w:rsidRPr="002D3C3B" w:rsidRDefault="00F7190C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3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CF1E44">
              <w:rPr>
                <w:bCs/>
                <w:sz w:val="24"/>
                <w:szCs w:val="24"/>
              </w:rPr>
              <w:t>Энергоснабжения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CF1E44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</w:tbl>
    <w:p w:rsidR="00DF0423" w:rsidRDefault="00DF0423" w:rsidP="00DF0423">
      <w:pPr>
        <w:jc w:val="both"/>
        <w:rPr>
          <w:noProof/>
          <w:sz w:val="24"/>
          <w:szCs w:val="24"/>
        </w:rPr>
      </w:pPr>
    </w:p>
    <w:p w:rsidR="00DF0423" w:rsidRDefault="00DF0423" w:rsidP="00DF0423">
      <w:pPr>
        <w:jc w:val="both"/>
        <w:rPr>
          <w:noProof/>
          <w:sz w:val="20"/>
        </w:rPr>
      </w:pPr>
    </w:p>
    <w:p w:rsidR="00DF0423" w:rsidRPr="009C796E" w:rsidRDefault="00DF0423" w:rsidP="00DF0423">
      <w:pPr>
        <w:jc w:val="center"/>
        <w:rPr>
          <w:noProof/>
          <w:sz w:val="24"/>
          <w:szCs w:val="24"/>
        </w:rPr>
      </w:pPr>
      <w:r w:rsidRPr="009C796E">
        <w:rPr>
          <w:noProof/>
          <w:sz w:val="24"/>
          <w:szCs w:val="24"/>
        </w:rPr>
        <w:t>Глава сельского поселения                                А.К.Кадимов</w:t>
      </w:r>
    </w:p>
    <w:p w:rsidR="008B7E15" w:rsidRDefault="008B7E15"/>
    <w:sectPr w:rsidR="008B7E15" w:rsidSect="008A587B">
      <w:pgSz w:w="11907" w:h="16834" w:code="9"/>
      <w:pgMar w:top="737" w:right="1134" w:bottom="567" w:left="1134" w:header="505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423"/>
    <w:rsid w:val="008B7E15"/>
    <w:rsid w:val="009E39A8"/>
    <w:rsid w:val="00DF0423"/>
    <w:rsid w:val="00F7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0423"/>
    <w:pPr>
      <w:spacing w:after="120"/>
    </w:pPr>
  </w:style>
  <w:style w:type="character" w:customStyle="1" w:styleId="a4">
    <w:name w:val="Основной текст Знак"/>
    <w:basedOn w:val="a0"/>
    <w:link w:val="a3"/>
    <w:rsid w:val="00DF0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DF04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2205</Characters>
  <Application>Microsoft Office Word</Application>
  <DocSecurity>0</DocSecurity>
  <Lines>18</Lines>
  <Paragraphs>5</Paragraphs>
  <ScaleCrop>false</ScaleCrop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2016-08-08T09:22:00Z</dcterms:created>
  <dcterms:modified xsi:type="dcterms:W3CDTF">2016-08-08T10:22:00Z</dcterms:modified>
</cp:coreProperties>
</file>