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D015C0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C459E6">
        <w:rPr>
          <w:sz w:val="28"/>
          <w:szCs w:val="28"/>
        </w:rPr>
        <w:t xml:space="preserve"> </w:t>
      </w:r>
      <w:r>
        <w:rPr>
          <w:sz w:val="28"/>
          <w:szCs w:val="28"/>
        </w:rPr>
        <w:t>сен</w:t>
      </w:r>
      <w:r w:rsidR="00C64257">
        <w:rPr>
          <w:sz w:val="28"/>
          <w:szCs w:val="28"/>
        </w:rPr>
        <w:t>тяб</w:t>
      </w:r>
      <w:r w:rsidR="00381190">
        <w:rPr>
          <w:sz w:val="28"/>
          <w:szCs w:val="28"/>
        </w:rPr>
        <w:t>ря</w:t>
      </w:r>
      <w:r w:rsidR="00FB4BCE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C64257">
        <w:rPr>
          <w:sz w:val="28"/>
          <w:szCs w:val="28"/>
        </w:rPr>
        <w:t xml:space="preserve"> </w:t>
      </w:r>
      <w:r w:rsidR="00FB4BCE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41</w:t>
      </w:r>
    </w:p>
    <w:p w:rsidR="002B1496" w:rsidRDefault="002B1496" w:rsidP="007661A6">
      <w:pPr>
        <w:ind w:right="-28"/>
        <w:jc w:val="center"/>
        <w:rPr>
          <w:sz w:val="28"/>
          <w:szCs w:val="28"/>
        </w:rPr>
      </w:pPr>
    </w:p>
    <w:p w:rsidR="002B1496" w:rsidRDefault="00C64257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313705">
        <w:rPr>
          <w:sz w:val="28"/>
          <w:szCs w:val="28"/>
        </w:rPr>
        <w:t xml:space="preserve"> план-график закупок товаров</w:t>
      </w:r>
      <w:r w:rsidR="008820B3">
        <w:rPr>
          <w:sz w:val="28"/>
          <w:szCs w:val="28"/>
        </w:rPr>
        <w:t>, выполнение работ и оказание услуг для муниципальных нужд на 2016 год</w:t>
      </w:r>
      <w:r w:rsidR="00C043BD">
        <w:rPr>
          <w:sz w:val="28"/>
          <w:szCs w:val="28"/>
        </w:rPr>
        <w:t xml:space="preserve"> </w:t>
      </w: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0E0C50" w:rsidRDefault="00F839C2" w:rsidP="001964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20B3">
        <w:rPr>
          <w:sz w:val="28"/>
          <w:szCs w:val="28"/>
        </w:rPr>
        <w:t>Руководствуясь частями 1, 3 статьи 18, статьей 21, частью 2 статьи 112 Федерального закона от 5 апреля 2013 года № 44-ФЗ «О контрактной системе</w:t>
      </w:r>
      <w:r w:rsidR="0027774F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нужд»,</w:t>
      </w:r>
    </w:p>
    <w:p w:rsidR="0027774F" w:rsidRDefault="0027774F" w:rsidP="0027774F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План-график закупок товаров, выполнение работ и оказание услуг для муниципальных нужд на 2016 год, утвержденный главой сельского поселения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="00D91CC5">
        <w:rPr>
          <w:sz w:val="28"/>
          <w:szCs w:val="28"/>
        </w:rPr>
        <w:t xml:space="preserve"> распоряжением от 14 января 2016 года № 5, изложив его в новой редакции согласно приложению.</w:t>
      </w:r>
    </w:p>
    <w:p w:rsidR="00165892" w:rsidRDefault="00D91CC5" w:rsidP="0027774F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Разместить план-график в новой редакции на официальном сайте для размещения информации о закупках </w:t>
      </w:r>
      <w:hyperlink r:id="rId5" w:history="1">
        <w:r w:rsidRPr="00365CBA">
          <w:rPr>
            <w:rStyle w:val="a5"/>
            <w:sz w:val="28"/>
            <w:szCs w:val="28"/>
            <w:lang w:val="en-US"/>
          </w:rPr>
          <w:t>www</w:t>
        </w:r>
        <w:r w:rsidRPr="00D91CC5">
          <w:rPr>
            <w:rStyle w:val="a5"/>
            <w:sz w:val="28"/>
            <w:szCs w:val="28"/>
          </w:rPr>
          <w:t>.</w:t>
        </w:r>
        <w:proofErr w:type="spellStart"/>
        <w:r w:rsidRPr="00365CBA">
          <w:rPr>
            <w:rStyle w:val="a5"/>
            <w:sz w:val="28"/>
            <w:szCs w:val="28"/>
            <w:lang w:val="en-US"/>
          </w:rPr>
          <w:t>zakupki</w:t>
        </w:r>
        <w:proofErr w:type="spellEnd"/>
        <w:r w:rsidRPr="00D91CC5">
          <w:rPr>
            <w:rStyle w:val="a5"/>
            <w:sz w:val="28"/>
            <w:szCs w:val="28"/>
          </w:rPr>
          <w:t>.</w:t>
        </w:r>
        <w:proofErr w:type="spellStart"/>
        <w:r w:rsidRPr="00365CBA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D91CC5">
          <w:rPr>
            <w:rStyle w:val="a5"/>
            <w:sz w:val="28"/>
            <w:szCs w:val="28"/>
          </w:rPr>
          <w:t>.</w:t>
        </w:r>
        <w:proofErr w:type="spellStart"/>
        <w:r w:rsidRPr="00365CB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D91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сайте сельского поселения Петропавловский сельсовет в информационно-телекоммуникационной сети «Интернет» в порядке и сроки, установленные </w:t>
      </w:r>
      <w:r w:rsidR="00165892">
        <w:rPr>
          <w:sz w:val="28"/>
          <w:szCs w:val="28"/>
        </w:rPr>
        <w:t>Федеральным законом от 5 апреля 2013 года № 44-ФЗ  «О контрактной системе в сфере закупок товаров, работ, услуг для обеспечения государственных и муниципальных нужд» и статьей 4, пунктом</w:t>
      </w:r>
      <w:proofErr w:type="gramEnd"/>
      <w:r w:rsidR="00165892">
        <w:rPr>
          <w:sz w:val="28"/>
          <w:szCs w:val="28"/>
        </w:rPr>
        <w:t xml:space="preserve">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D91CC5" w:rsidRPr="0027774F" w:rsidRDefault="00165892" w:rsidP="0027774F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исполнение настоящего распоряжения назначить </w:t>
      </w:r>
      <w:proofErr w:type="spellStart"/>
      <w:r>
        <w:rPr>
          <w:sz w:val="28"/>
          <w:szCs w:val="28"/>
        </w:rPr>
        <w:t>котрактного</w:t>
      </w:r>
      <w:proofErr w:type="spellEnd"/>
      <w:r>
        <w:rPr>
          <w:sz w:val="28"/>
          <w:szCs w:val="28"/>
        </w:rPr>
        <w:t xml:space="preserve"> управляющего администрации сельского поселения Петропавловский сельсовет </w:t>
      </w:r>
      <w:proofErr w:type="spellStart"/>
      <w:r>
        <w:rPr>
          <w:sz w:val="28"/>
          <w:szCs w:val="28"/>
        </w:rPr>
        <w:t>Кадимова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Альбирта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Кадимовича</w:t>
      </w:r>
      <w:proofErr w:type="spellEnd"/>
      <w:r>
        <w:rPr>
          <w:sz w:val="28"/>
          <w:szCs w:val="28"/>
        </w:rPr>
        <w:t xml:space="preserve">. </w:t>
      </w:r>
    </w:p>
    <w:p w:rsidR="0019644D" w:rsidRPr="00165892" w:rsidRDefault="0019644D" w:rsidP="00165892">
      <w:pPr>
        <w:pStyle w:val="a4"/>
        <w:numPr>
          <w:ilvl w:val="0"/>
          <w:numId w:val="1"/>
        </w:numPr>
        <w:rPr>
          <w:sz w:val="28"/>
          <w:szCs w:val="28"/>
        </w:rPr>
      </w:pPr>
      <w:r w:rsidRPr="00165892">
        <w:rPr>
          <w:sz w:val="28"/>
          <w:szCs w:val="28"/>
        </w:rPr>
        <w:t xml:space="preserve">Контроль </w:t>
      </w:r>
      <w:r w:rsidR="00165892" w:rsidRPr="00165892">
        <w:rPr>
          <w:sz w:val="28"/>
          <w:szCs w:val="28"/>
        </w:rPr>
        <w:t>исполнения</w:t>
      </w:r>
      <w:r w:rsidRPr="00165892">
        <w:rPr>
          <w:sz w:val="28"/>
          <w:szCs w:val="28"/>
        </w:rPr>
        <w:t xml:space="preserve"> настоящего распоряжения оставляю за собой.</w:t>
      </w:r>
    </w:p>
    <w:p w:rsidR="00D75D8A" w:rsidRDefault="00D75D8A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1370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Глава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1B483F" w:rsidP="001B483F">
      <w:pPr>
        <w:ind w:firstLine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А.К.Кадимов</w:t>
      </w:r>
      <w:proofErr w:type="spellEnd"/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7D1"/>
    <w:multiLevelType w:val="hybridMultilevel"/>
    <w:tmpl w:val="F7FE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57E49"/>
    <w:rsid w:val="000724BE"/>
    <w:rsid w:val="000819CA"/>
    <w:rsid w:val="000D32A4"/>
    <w:rsid w:val="000E0C50"/>
    <w:rsid w:val="0015425C"/>
    <w:rsid w:val="00155D5D"/>
    <w:rsid w:val="00165892"/>
    <w:rsid w:val="00167417"/>
    <w:rsid w:val="0019644D"/>
    <w:rsid w:val="001B483F"/>
    <w:rsid w:val="001D0594"/>
    <w:rsid w:val="001D2719"/>
    <w:rsid w:val="001D731A"/>
    <w:rsid w:val="001F303B"/>
    <w:rsid w:val="0021620F"/>
    <w:rsid w:val="002455A7"/>
    <w:rsid w:val="0027774F"/>
    <w:rsid w:val="002B1496"/>
    <w:rsid w:val="00313705"/>
    <w:rsid w:val="003452CC"/>
    <w:rsid w:val="003633B5"/>
    <w:rsid w:val="00373348"/>
    <w:rsid w:val="00381190"/>
    <w:rsid w:val="00384C66"/>
    <w:rsid w:val="003D7BDB"/>
    <w:rsid w:val="0045722D"/>
    <w:rsid w:val="0048221E"/>
    <w:rsid w:val="004A0501"/>
    <w:rsid w:val="004B171E"/>
    <w:rsid w:val="005A77BC"/>
    <w:rsid w:val="005C0091"/>
    <w:rsid w:val="005D7422"/>
    <w:rsid w:val="005F67CE"/>
    <w:rsid w:val="00601479"/>
    <w:rsid w:val="00650636"/>
    <w:rsid w:val="006B580B"/>
    <w:rsid w:val="006F6222"/>
    <w:rsid w:val="007559F2"/>
    <w:rsid w:val="007661A6"/>
    <w:rsid w:val="00774E7F"/>
    <w:rsid w:val="007E4E8F"/>
    <w:rsid w:val="00802CCF"/>
    <w:rsid w:val="00811C95"/>
    <w:rsid w:val="00837CA3"/>
    <w:rsid w:val="008820B3"/>
    <w:rsid w:val="00917FC2"/>
    <w:rsid w:val="009F594B"/>
    <w:rsid w:val="00A1597C"/>
    <w:rsid w:val="00A7532A"/>
    <w:rsid w:val="00AD054B"/>
    <w:rsid w:val="00B42DDA"/>
    <w:rsid w:val="00B454D5"/>
    <w:rsid w:val="00B93FD3"/>
    <w:rsid w:val="00BE5429"/>
    <w:rsid w:val="00BF1EBF"/>
    <w:rsid w:val="00C043BD"/>
    <w:rsid w:val="00C459E6"/>
    <w:rsid w:val="00C64257"/>
    <w:rsid w:val="00CC5865"/>
    <w:rsid w:val="00D015C0"/>
    <w:rsid w:val="00D64125"/>
    <w:rsid w:val="00D75D8A"/>
    <w:rsid w:val="00D91CC5"/>
    <w:rsid w:val="00E5215B"/>
    <w:rsid w:val="00E8087C"/>
    <w:rsid w:val="00F025D3"/>
    <w:rsid w:val="00F30A4C"/>
    <w:rsid w:val="00F839C2"/>
    <w:rsid w:val="00FB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7774F"/>
    <w:pPr>
      <w:ind w:left="720"/>
      <w:contextualSpacing/>
    </w:pPr>
  </w:style>
  <w:style w:type="character" w:styleId="a5">
    <w:name w:val="Hyperlink"/>
    <w:basedOn w:val="a0"/>
    <w:rsid w:val="00D91C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34</cp:revision>
  <cp:lastPrinted>2016-09-28T09:55:00Z</cp:lastPrinted>
  <dcterms:created xsi:type="dcterms:W3CDTF">2014-09-12T06:33:00Z</dcterms:created>
  <dcterms:modified xsi:type="dcterms:W3CDTF">2016-09-28T09:56:00Z</dcterms:modified>
</cp:coreProperties>
</file>